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3EE96" w14:textId="77777777" w:rsidR="008775D5" w:rsidRDefault="008775D5"/>
    <w:tbl>
      <w:tblPr>
        <w:tblpPr w:leftFromText="180" w:rightFromText="180" w:vertAnchor="text" w:horzAnchor="margin" w:tblpX="-284" w:tblpY="-76"/>
        <w:tblW w:w="10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7458"/>
      </w:tblGrid>
      <w:tr w:rsidR="0027743A" w:rsidRPr="00D91184" w14:paraId="2554014F" w14:textId="77777777" w:rsidTr="004A5E30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0BC115" w14:textId="77CC13E1" w:rsidR="0027743A" w:rsidRPr="00DD5FEB" w:rsidRDefault="0027743A" w:rsidP="00E558FD">
            <w:pPr>
              <w:spacing w:after="0"/>
              <w:ind w:right="282" w:firstLine="284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Anex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a </w:t>
            </w:r>
            <w:r w:rsidR="00975F07">
              <w:rPr>
                <w:rFonts w:ascii="Times New Roman" w:eastAsia="Times New Roman" w:hAnsi="Times New Roman" w:cs="Times New Roman"/>
                <w:lang w:val="ro-RO" w:eastAsia="ru-RU"/>
              </w:rPr>
              <w:t xml:space="preserve">nr. </w:t>
            </w:r>
            <w:r w:rsidR="00D91184">
              <w:rPr>
                <w:rFonts w:ascii="Times New Roman" w:eastAsia="Times New Roman" w:hAnsi="Times New Roman" w:cs="Times New Roman"/>
                <w:lang w:val="ro-RO" w:eastAsia="ru-RU"/>
              </w:rPr>
              <w:t>4</w:t>
            </w:r>
          </w:p>
          <w:p w14:paraId="1C84A043" w14:textId="77777777" w:rsidR="00975F07" w:rsidRDefault="00975F07" w:rsidP="004A5E30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0087CF0F" w14:textId="77777777" w:rsidR="00975F07" w:rsidRDefault="00975F07" w:rsidP="004A5E30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0EFB2610" w14:textId="2704DC65" w:rsidR="0027743A" w:rsidRPr="00DD5FEB" w:rsidRDefault="0027743A" w:rsidP="004A5E30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DECLARAŢIE PE PROPRIA RĂSPUNDERE</w:t>
            </w:r>
          </w:p>
          <w:p w14:paraId="53EFE8B6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 </w:t>
            </w:r>
          </w:p>
          <w:p w14:paraId="4729E4D5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35BF7119" w14:textId="751F270C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Subsemnatul/a ________________________________________________________________,</w:t>
            </w:r>
          </w:p>
          <w:p w14:paraId="0C62A3E7" w14:textId="77777777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                                                  </w:t>
            </w:r>
            <w:r w:rsidRPr="00DD5F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(numele, prenumele, anul naşterii)</w:t>
            </w:r>
          </w:p>
          <w:p w14:paraId="3F3683E6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06F7603B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96EE420" w14:textId="2D3C8CEE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Declar pe proprie răspundere, sub sancțiunile prevăzute de legislația națională prevăzute pentru falsul în declarații, că:</w:t>
            </w:r>
          </w:p>
          <w:p w14:paraId="1E3263BD" w14:textId="77777777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1) nu am fost privat(ă) de dreptul de a ocupa anumite funcții sau de a exercita anumite activități, ca pedeapsă principală sau complementară, printr-o hotăr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</w:t>
            </w: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 judecătorească definitivă;</w:t>
            </w:r>
          </w:p>
          <w:p w14:paraId="0E290169" w14:textId="77777777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2) în privința mea nu s-a constatat, prin act definitiv, încălcarea regimului juridic al conflictelor de interese, al incompatibilităților sau al restricțiilor;</w:t>
            </w:r>
          </w:p>
          <w:p w14:paraId="5627D204" w14:textId="77777777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3) în privința mea nu există o hotăr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â</w:t>
            </w: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re judecătorească irevocabilă a instanței de judecată prin care s-a dispus confiscarea averii nejustificate;</w:t>
            </w:r>
          </w:p>
          <w:p w14:paraId="50B0B81F" w14:textId="77777777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4) nu sunt și nu am fost în ultimii 2 ani membru al vreunui partid politic și nici nu am desfășurat activitate politică;</w:t>
            </w:r>
          </w:p>
          <w:p w14:paraId="269460D8" w14:textId="3F49082C" w:rsidR="0027743A" w:rsidRPr="00DD5FEB" w:rsidRDefault="0027743A" w:rsidP="00D91184">
            <w:pPr>
              <w:spacing w:after="0" w:line="276" w:lineRule="auto"/>
              <w:ind w:right="282" w:firstLine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DD5F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5) copiile documentelor prezentate corespund originalelor</w:t>
            </w:r>
            <w:r w:rsidR="00D9118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.</w:t>
            </w:r>
          </w:p>
        </w:tc>
      </w:tr>
      <w:tr w:rsidR="0027743A" w:rsidRPr="00DD5FEB" w14:paraId="70203DDD" w14:textId="77777777" w:rsidTr="004A5E30">
        <w:trPr>
          <w:trHeight w:val="754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C2E814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  </w:t>
            </w:r>
          </w:p>
          <w:p w14:paraId="5C549870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39881131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41263F9C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2A4DF978" w14:textId="5ED14223" w:rsidR="0027743A" w:rsidRPr="00DD5FEB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Data __</w:t>
            </w:r>
            <w:r w:rsidR="00975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___</w:t>
            </w: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>________</w:t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683EE6" w14:textId="77777777" w:rsidR="0027743A" w:rsidRPr="00DD5FEB" w:rsidRDefault="0027743A" w:rsidP="004A5E30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  </w:t>
            </w:r>
          </w:p>
          <w:p w14:paraId="3E47670D" w14:textId="77777777" w:rsidR="00975F07" w:rsidRDefault="0027743A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                                             </w:t>
            </w:r>
          </w:p>
          <w:p w14:paraId="1A0D4828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33EFF858" w14:textId="77777777" w:rsidR="00975F07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  <w:p w14:paraId="1641A9EA" w14:textId="441040A0" w:rsidR="0027743A" w:rsidRPr="00DD5FEB" w:rsidRDefault="00975F07" w:rsidP="004A5E30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                                                  </w:t>
            </w:r>
            <w:r w:rsidR="0027743A" w:rsidRPr="00DD5F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u-RU"/>
                <w14:ligatures w14:val="none"/>
              </w:rPr>
              <w:t xml:space="preserve">  Semnătura ________________</w:t>
            </w:r>
          </w:p>
        </w:tc>
      </w:tr>
    </w:tbl>
    <w:p w14:paraId="1FF2288B" w14:textId="77777777" w:rsidR="0027743A" w:rsidRPr="00DD5FEB" w:rsidRDefault="0027743A" w:rsidP="0027743A">
      <w:pPr>
        <w:spacing w:after="0"/>
        <w:ind w:right="282" w:firstLine="284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14:paraId="5AE0CFD5" w14:textId="77777777" w:rsidR="0027743A" w:rsidRDefault="0027743A"/>
    <w:sectPr w:rsidR="0027743A" w:rsidSect="008775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1F"/>
    <w:rsid w:val="000271E8"/>
    <w:rsid w:val="00274E7C"/>
    <w:rsid w:val="0027743A"/>
    <w:rsid w:val="008775D5"/>
    <w:rsid w:val="00975F07"/>
    <w:rsid w:val="00D91184"/>
    <w:rsid w:val="00E558FD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CDB7"/>
  <w15:chartTrackingRefBased/>
  <w15:docId w15:val="{FEB178EC-AAA9-4717-8DA0-194BCE6C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Diacenco</dc:creator>
  <cp:keywords/>
  <dc:description/>
  <cp:lastModifiedBy>Lilia Cociorva</cp:lastModifiedBy>
  <cp:revision>6</cp:revision>
  <dcterms:created xsi:type="dcterms:W3CDTF">2024-11-15T14:22:00Z</dcterms:created>
  <dcterms:modified xsi:type="dcterms:W3CDTF">2024-12-04T07:00:00Z</dcterms:modified>
</cp:coreProperties>
</file>